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936958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12 </w:t>
      </w:r>
      <w:r w:rsidR="00902F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августа</w:t>
      </w:r>
      <w:r w:rsidR="004A60F9" w:rsidRPr="004A60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E83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№ </w:t>
      </w:r>
      <w:r w:rsidR="004475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8D2B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/1436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27395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1</w:t>
      </w:r>
      <w:r w:rsidR="00C4555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4</w:t>
      </w:r>
    </w:p>
    <w:p w:rsid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proofErr w:type="spellStart"/>
      <w:r w:rsidR="00C455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Антонян</w:t>
      </w:r>
      <w:proofErr w:type="spellEnd"/>
      <w:r w:rsidR="00C455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Ларисы Николаевны</w:t>
      </w:r>
    </w:p>
    <w:p w:rsidR="001601E8" w:rsidRPr="004A60F9" w:rsidRDefault="001601E8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27395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</w:t>
      </w:r>
      <w:r w:rsidR="00C4555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4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proofErr w:type="spellStart"/>
      <w:r w:rsidR="00C4555A" w:rsidRPr="00C4555A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Антонян</w:t>
      </w:r>
      <w:proofErr w:type="spellEnd"/>
      <w:r w:rsidR="00C4555A" w:rsidRPr="00C45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Ларисы Николаевны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C4555A" w:rsidRPr="00C4555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</w:t>
      </w:r>
      <w:r w:rsidR="00C4555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4555A" w:rsidRPr="00C45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избирателей по месту работы</w:t>
      </w:r>
      <w:r w:rsidR="00C45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447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РЕШИЛА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E65C7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1</w:t>
      </w:r>
      <w:r w:rsidR="00C4555A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4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proofErr w:type="spellStart"/>
      <w:r w:rsidR="00C4555A" w:rsidRPr="00C4555A">
        <w:rPr>
          <w:rFonts w:ascii="Times New Roman" w:eastAsia="Times New Roman" w:hAnsi="Times New Roman" w:cs="Times New Roman"/>
          <w:sz w:val="28"/>
          <w:szCs w:val="28"/>
          <w:lang w:eastAsia="x-none"/>
        </w:rPr>
        <w:t>Антонян</w:t>
      </w:r>
      <w:proofErr w:type="spellEnd"/>
      <w:r w:rsidR="00C4555A" w:rsidRPr="00C4555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Ларисы Николаевны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Абзац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пункта 1 решения территориальной избирательной комиссии </w:t>
      </w:r>
      <w:proofErr w:type="spellStart"/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Абинская</w:t>
      </w:r>
      <w:proofErr w:type="spellEnd"/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</w:t>
      </w:r>
      <w:r w:rsidR="00936958"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202</w:t>
      </w:r>
      <w:r w:rsidR="00936958"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№ </w:t>
      </w:r>
      <w:r w:rsidR="00936958">
        <w:rPr>
          <w:rFonts w:ascii="Times New Roman" w:eastAsia="Times New Roman" w:hAnsi="Times New Roman" w:cs="Times New Roman"/>
          <w:sz w:val="28"/>
          <w:szCs w:val="28"/>
          <w:lang w:eastAsia="x-none"/>
        </w:rPr>
        <w:t>98/7</w:t>
      </w:r>
      <w:r w:rsidR="00273954"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="00C4555A"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«О формировании уча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стковой избирательной комиссии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избирательного участка № 01-</w:t>
      </w:r>
      <w:r w:rsidR="00273954">
        <w:rPr>
          <w:rFonts w:ascii="Times New Roman" w:eastAsia="Times New Roman" w:hAnsi="Times New Roman" w:cs="Times New Roman"/>
          <w:sz w:val="28"/>
          <w:szCs w:val="28"/>
          <w:lang w:eastAsia="x-none"/>
        </w:rPr>
        <w:t>1</w:t>
      </w:r>
      <w:r w:rsidR="00C4555A">
        <w:rPr>
          <w:rFonts w:ascii="Times New Roman" w:eastAsia="Times New Roman" w:hAnsi="Times New Roman" w:cs="Times New Roman"/>
          <w:sz w:val="28"/>
          <w:szCs w:val="28"/>
          <w:lang w:eastAsia="x-none"/>
        </w:rPr>
        <w:t>4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» считать утратившим силу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  <w:r w:rsidR="00016B1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</w:p>
    <w:p w:rsidR="00016B1D" w:rsidRPr="00016B1D" w:rsidRDefault="00016B1D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3.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Уведомить </w:t>
      </w:r>
      <w:proofErr w:type="spellStart"/>
      <w:r w:rsidR="00C4555A">
        <w:rPr>
          <w:rFonts w:ascii="Times New Roman" w:eastAsia="Times New Roman" w:hAnsi="Times New Roman"/>
          <w:bCs/>
          <w:sz w:val="28"/>
          <w:szCs w:val="28"/>
          <w:lang w:eastAsia="x-none"/>
        </w:rPr>
        <w:t>Клинко</w:t>
      </w:r>
      <w:proofErr w:type="spellEnd"/>
      <w:r w:rsidR="00C4555A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Инну Владимировну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, 19</w:t>
      </w:r>
      <w:r w:rsidR="00E65C74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8</w:t>
      </w:r>
      <w:r w:rsidR="00C4555A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1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года рождения о планируемом назначении его членом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01-</w:t>
      </w:r>
      <w:r w:rsidR="00273954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1</w:t>
      </w:r>
      <w:r w:rsidR="00C4555A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4A60F9" w:rsidRPr="004A60F9" w:rsidRDefault="00016B1D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proofErr w:type="spellStart"/>
      <w:r w:rsidR="00C4555A" w:rsidRPr="00C4555A">
        <w:rPr>
          <w:rFonts w:ascii="Times New Roman" w:eastAsia="Times New Roman" w:hAnsi="Times New Roman" w:cs="Times New Roman"/>
          <w:sz w:val="28"/>
          <w:szCs w:val="28"/>
          <w:lang w:eastAsia="x-none"/>
        </w:rPr>
        <w:t>Антонян</w:t>
      </w:r>
      <w:proofErr w:type="spellEnd"/>
      <w:r w:rsidR="00C4555A" w:rsidRPr="00C4555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Ларисы Николаевны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 считать недействительным и изъять.</w:t>
      </w:r>
    </w:p>
    <w:p w:rsidR="004A60F9" w:rsidRPr="004A60F9" w:rsidRDefault="00016B1D" w:rsidP="00BC5E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5.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Выдать настоящее решение </w:t>
      </w:r>
      <w:proofErr w:type="spellStart"/>
      <w:r w:rsidR="00C4555A" w:rsidRPr="00C4555A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Антонян</w:t>
      </w:r>
      <w:proofErr w:type="spellEnd"/>
      <w:r w:rsidR="00C4555A" w:rsidRPr="00C45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Ларисы Николаевны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27395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1</w:t>
      </w:r>
      <w:r w:rsidR="00C4555A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4A60F9" w:rsidRDefault="00016B1D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4A60F9" w:rsidRPr="004A60F9" w:rsidRDefault="00016B1D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7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 Контроль за выполнением пунктов 3,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и 6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секретаря территориальной избирательной комиссии Абинская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Ю.А.Тарновскую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A60F9" w:rsidRPr="004A60F9" w:rsidTr="005B0BE6"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4A60F9" w:rsidRPr="004A60F9" w:rsidRDefault="004A60F9" w:rsidP="004A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7B3207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A60F9" w:rsidRPr="004A60F9" w:rsidTr="005B0BE6">
        <w:trPr>
          <w:trHeight w:val="815"/>
        </w:trPr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7B3207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E5249" w:rsidRDefault="000E5249"/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16B1D"/>
    <w:rsid w:val="000E5249"/>
    <w:rsid w:val="001601E8"/>
    <w:rsid w:val="00273954"/>
    <w:rsid w:val="002A71F1"/>
    <w:rsid w:val="002D01B0"/>
    <w:rsid w:val="00427645"/>
    <w:rsid w:val="0044751B"/>
    <w:rsid w:val="004A043C"/>
    <w:rsid w:val="004A60F9"/>
    <w:rsid w:val="005070FE"/>
    <w:rsid w:val="00662F57"/>
    <w:rsid w:val="00672148"/>
    <w:rsid w:val="006F7A4B"/>
    <w:rsid w:val="007B3207"/>
    <w:rsid w:val="00834CF4"/>
    <w:rsid w:val="008A58A0"/>
    <w:rsid w:val="008A5BA6"/>
    <w:rsid w:val="008D2B37"/>
    <w:rsid w:val="00902FE0"/>
    <w:rsid w:val="009262D7"/>
    <w:rsid w:val="00936958"/>
    <w:rsid w:val="009A2B6C"/>
    <w:rsid w:val="009B33A7"/>
    <w:rsid w:val="009B6EAA"/>
    <w:rsid w:val="00A44443"/>
    <w:rsid w:val="00BC5E78"/>
    <w:rsid w:val="00C07268"/>
    <w:rsid w:val="00C41631"/>
    <w:rsid w:val="00C4555A"/>
    <w:rsid w:val="00D6509D"/>
    <w:rsid w:val="00DB141D"/>
    <w:rsid w:val="00DE5AB0"/>
    <w:rsid w:val="00E16337"/>
    <w:rsid w:val="00E65C74"/>
    <w:rsid w:val="00E833AB"/>
    <w:rsid w:val="00E86BD1"/>
    <w:rsid w:val="00F3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290F5"/>
  <w15:docId w15:val="{9A9BAC01-1463-4ABE-9C60-D85D2D45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44</cp:revision>
  <dcterms:created xsi:type="dcterms:W3CDTF">2023-12-21T09:33:00Z</dcterms:created>
  <dcterms:modified xsi:type="dcterms:W3CDTF">2024-08-13T06:59:00Z</dcterms:modified>
</cp:coreProperties>
</file>