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DB1423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января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DB1423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10</w:t>
            </w:r>
            <w:r w:rsidR="00BF0FC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7/943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8169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781690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Темных Викториии Евгеньевны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C4CE5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BF0FC6">
        <w:rPr>
          <w:rFonts w:ascii="Times New Roman" w:eastAsia="Times New Roman" w:hAnsi="Times New Roman"/>
          <w:sz w:val="28"/>
          <w:szCs w:val="28"/>
          <w:lang w:eastAsia="ru-RU"/>
        </w:rPr>
        <w:t>111/904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81690">
        <w:rPr>
          <w:rFonts w:ascii="Times New Roman" w:eastAsia="Times New Roman" w:hAnsi="Times New Roman"/>
          <w:noProof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781690" w:rsidRPr="0078169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Шевелевой Виктории Юрьевны</w:t>
      </w:r>
      <w:r w:rsidRPr="007816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78169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4D7CD5" w:rsidRPr="00781690">
        <w:rPr>
          <w:rFonts w:ascii="Times New Roman" w:eastAsia="Times New Roman" w:hAnsi="Times New Roman"/>
          <w:sz w:val="28"/>
          <w:szCs w:val="28"/>
          <w:lang w:eastAsia="ru-RU"/>
        </w:rPr>
        <w:t xml:space="preserve">от собрания избирателей по месту </w:t>
      </w:r>
      <w:r w:rsidR="00781690" w:rsidRPr="00781690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C4C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8169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781690" w:rsidP="005B0B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Темных Викторию Евгеньевну</w:t>
            </w:r>
          </w:p>
        </w:tc>
        <w:tc>
          <w:tcPr>
            <w:tcW w:w="4786" w:type="dxa"/>
            <w:hideMark/>
          </w:tcPr>
          <w:p w:rsidR="00BC1D36" w:rsidRDefault="00BC1D36" w:rsidP="0018752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4D7C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187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781690" w:rsidRPr="00781690">
        <w:rPr>
          <w:rFonts w:ascii="Times New Roman" w:eastAsia="Times New Roman" w:hAnsi="Times New Roman"/>
          <w:sz w:val="28"/>
          <w:szCs w:val="28"/>
          <w:lang w:eastAsia="ru-RU"/>
        </w:rPr>
        <w:t>Темных Виктори</w:t>
      </w:r>
      <w:r w:rsidR="0078169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81690" w:rsidRPr="00781690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Евгеньевн</w:t>
      </w:r>
      <w:r w:rsidR="0078169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81690" w:rsidRPr="007816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781690" w:rsidRPr="00781690">
        <w:rPr>
          <w:rFonts w:ascii="Times New Roman" w:eastAsia="Times New Roman" w:hAnsi="Times New Roman"/>
          <w:sz w:val="28"/>
          <w:szCs w:val="28"/>
          <w:lang w:eastAsia="ru-RU"/>
        </w:rPr>
        <w:t>Темных Виктори</w:t>
      </w:r>
      <w:r w:rsidR="0078169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81690" w:rsidRPr="00781690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Евгеньевн</w:t>
      </w:r>
      <w:r w:rsidR="0078169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81690" w:rsidRPr="007816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8169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10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41727A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 w:rsidR="0041727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</w:t>
      </w:r>
      <w:r w:rsidR="0041727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609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D609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0E5249" w:rsidRDefault="000E5249"/>
    <w:sectPr w:rsidR="000E5249" w:rsidSect="00D6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187523"/>
    <w:rsid w:val="0041727A"/>
    <w:rsid w:val="004D7CD5"/>
    <w:rsid w:val="005B0A22"/>
    <w:rsid w:val="005B2B03"/>
    <w:rsid w:val="005D5573"/>
    <w:rsid w:val="006B146C"/>
    <w:rsid w:val="00781690"/>
    <w:rsid w:val="00B75907"/>
    <w:rsid w:val="00BC1D36"/>
    <w:rsid w:val="00BF0FC6"/>
    <w:rsid w:val="00CC4CE5"/>
    <w:rsid w:val="00D609C7"/>
    <w:rsid w:val="00DB1423"/>
    <w:rsid w:val="00DC4D95"/>
    <w:rsid w:val="00DF603D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DDA3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2023-12-21T09:41:00Z</dcterms:created>
  <dcterms:modified xsi:type="dcterms:W3CDTF">2024-02-09T12:12:00Z</dcterms:modified>
</cp:coreProperties>
</file>