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1D0C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111/931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436654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Ореховой Татьяны Михайловны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D0C4A">
        <w:rPr>
          <w:rFonts w:ascii="Times New Roman" w:eastAsia="Times New Roman" w:hAnsi="Times New Roman"/>
          <w:sz w:val="28"/>
          <w:szCs w:val="28"/>
          <w:lang w:eastAsia="ru-RU"/>
        </w:rPr>
        <w:t>111/869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36654" w:rsidRPr="004366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Малашкевич Надежд</w:t>
      </w:r>
      <w:r w:rsidR="004366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436654" w:rsidRPr="004366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Юрьевн</w:t>
      </w:r>
      <w:r w:rsidR="0043665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652B1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652B1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652B1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</w:t>
      </w:r>
      <w:r w:rsidR="00436654">
        <w:rPr>
          <w:rFonts w:ascii="Times New Roman" w:eastAsia="Times New Roman" w:hAnsi="Times New Roman"/>
          <w:sz w:val="28"/>
          <w:szCs w:val="28"/>
          <w:lang w:eastAsia="ru-RU"/>
        </w:rPr>
        <w:t>российской политической партии «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>ПАРТИЯ РОСТА</w:t>
      </w:r>
      <w:r w:rsidR="0043665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436654" w:rsidP="0043665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65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Орехов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43665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Татьян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436654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Михайловн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36654" w:rsidRPr="00436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Краснодарском крае Все</w:t>
            </w:r>
            <w:r w:rsidR="00436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российской политической партии «ПАРТИЯ </w:t>
            </w:r>
            <w:r w:rsidR="00436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РОСТА»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(Сведения о</w:t>
      </w:r>
      <w:r w:rsidR="0043665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>Орехов</w:t>
      </w:r>
      <w:r w:rsidR="0043665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 w:rsidR="004366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Михайловн</w:t>
      </w:r>
      <w:r w:rsidR="0043665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436654" w:rsidRPr="00436654">
        <w:rPr>
          <w:rFonts w:ascii="Times New Roman" w:eastAsia="Times New Roman" w:hAnsi="Times New Roman"/>
          <w:sz w:val="28"/>
          <w:szCs w:val="28"/>
          <w:lang w:eastAsia="ru-RU"/>
        </w:rPr>
        <w:t xml:space="preserve">Ореховой Татьяне Михайловне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9D6BD6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9D6BD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9D6BD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9D6BD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F33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F33B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F3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D0C4A"/>
    <w:rsid w:val="00255A9E"/>
    <w:rsid w:val="002D213D"/>
    <w:rsid w:val="003B26F7"/>
    <w:rsid w:val="00403511"/>
    <w:rsid w:val="00436654"/>
    <w:rsid w:val="004D7CD5"/>
    <w:rsid w:val="00652B1E"/>
    <w:rsid w:val="00677FAF"/>
    <w:rsid w:val="006B146C"/>
    <w:rsid w:val="009D6BD6"/>
    <w:rsid w:val="00B75907"/>
    <w:rsid w:val="00BC1D36"/>
    <w:rsid w:val="00BE0EF9"/>
    <w:rsid w:val="00DB1423"/>
    <w:rsid w:val="00DF603D"/>
    <w:rsid w:val="00E417DA"/>
    <w:rsid w:val="00F33B9D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AC98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dcterms:created xsi:type="dcterms:W3CDTF">2023-12-21T09:41:00Z</dcterms:created>
  <dcterms:modified xsi:type="dcterms:W3CDTF">2024-02-09T11:59:00Z</dcterms:modified>
</cp:coreProperties>
</file>